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A2" w:rsidRPr="00C82565" w:rsidRDefault="00EA36A2" w:rsidP="00EA36A2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bookmarkStart w:id="0" w:name="_MON_986802107"/>
      <w:bookmarkEnd w:id="0"/>
      <w:r w:rsidRPr="00C82565">
        <w:rPr>
          <w:rFonts w:ascii="Book Antiqua" w:hAnsi="Book Antiqua" w:cs="Arial"/>
          <w:sz w:val="16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44.6pt" o:ole="" fillcolor="window">
            <v:imagedata r:id="rId5" o:title=""/>
          </v:shape>
          <o:OLEObject Type="Embed" ProgID="Word.Picture.8" ShapeID="_x0000_i1025" DrawAspect="Content" ObjectID="_1517206409" r:id="rId6"/>
        </w:object>
      </w:r>
    </w:p>
    <w:p w:rsidR="00EA36A2" w:rsidRPr="00C82565" w:rsidRDefault="00EA36A2" w:rsidP="00EA36A2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EA36A2" w:rsidRPr="00C82565" w:rsidRDefault="00EA36A2" w:rsidP="00EA36A2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EA36A2" w:rsidRPr="00C82565" w:rsidRDefault="00EA36A2" w:rsidP="00EA36A2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</w:rPr>
        <w:t>__________________________</w:t>
      </w:r>
    </w:p>
    <w:p w:rsidR="00794590" w:rsidRPr="009D3585" w:rsidRDefault="009D3585" w:rsidP="00794590">
      <w:pPr>
        <w:pStyle w:val="Titolo6"/>
        <w:rPr>
          <w:rFonts w:ascii="Arial" w:hAnsi="Arial" w:cs="Arial"/>
          <w:b/>
          <w:bCs/>
        </w:rPr>
      </w:pPr>
      <w:r w:rsidRPr="00F5280A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Genova, </w:t>
      </w:r>
      <w:r w:rsidR="00861CA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16.02.2016</w:t>
      </w:r>
    </w:p>
    <w:p w:rsidR="009D3585" w:rsidRPr="009D3585" w:rsidRDefault="009D3585" w:rsidP="009D3585">
      <w:pPr>
        <w:pStyle w:val="Titolo4"/>
        <w:rPr>
          <w:rFonts w:ascii="Arial" w:hAnsi="Arial" w:cs="Arial"/>
          <w:b/>
          <w:bCs/>
        </w:rPr>
      </w:pPr>
      <w:r w:rsidRPr="009D3585">
        <w:rPr>
          <w:rFonts w:ascii="Arial" w:hAnsi="Arial" w:cs="Arial"/>
          <w:b/>
          <w:bCs/>
        </w:rPr>
        <w:t xml:space="preserve">                                     </w:t>
      </w:r>
    </w:p>
    <w:p w:rsidR="009D3585" w:rsidRPr="009D3585" w:rsidRDefault="009D3585" w:rsidP="009D3585">
      <w:pPr>
        <w:pStyle w:val="Titolo4"/>
        <w:rPr>
          <w:rFonts w:ascii="Arial" w:hAnsi="Arial" w:cs="Arial"/>
          <w:b/>
          <w:bCs/>
        </w:rPr>
      </w:pPr>
      <w:r w:rsidRPr="009D3585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Pr="002646E2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 Presidenti delle società interessate</w:t>
      </w:r>
    </w:p>
    <w:p w:rsidR="009D3585" w:rsidRPr="009D3585" w:rsidRDefault="009D3585" w:rsidP="009D3585">
      <w:pPr>
        <w:jc w:val="center"/>
        <w:rPr>
          <w:rFonts w:ascii="Arial" w:hAnsi="Arial" w:cs="Arial"/>
        </w:rPr>
      </w:pPr>
      <w:r w:rsidRPr="009D3585">
        <w:rPr>
          <w:rFonts w:ascii="Arial" w:hAnsi="Arial" w:cs="Arial"/>
        </w:rPr>
        <w:t xml:space="preserve">                              e  p.c. Agli atleti convocati         </w:t>
      </w:r>
    </w:p>
    <w:p w:rsidR="009D3585" w:rsidRPr="009D3585" w:rsidRDefault="009D3585" w:rsidP="009D358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9D3585" w:rsidRPr="009D3585" w:rsidRDefault="009D3585" w:rsidP="009D358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2646E2" w:rsidRDefault="009D3585" w:rsidP="009D358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9D3585">
        <w:rPr>
          <w:rFonts w:ascii="Arial" w:hAnsi="Arial" w:cs="Arial"/>
          <w:sz w:val="22"/>
          <w:szCs w:val="22"/>
        </w:rPr>
        <w:t xml:space="preserve">      Si invia in allegato la formazione stilata dal</w:t>
      </w:r>
      <w:r w:rsidR="00794590">
        <w:rPr>
          <w:rFonts w:ascii="Arial" w:hAnsi="Arial" w:cs="Arial"/>
          <w:sz w:val="22"/>
          <w:szCs w:val="22"/>
        </w:rPr>
        <w:t>la Commissione tecnica regionale</w:t>
      </w:r>
      <w:r w:rsidRPr="009D3585">
        <w:rPr>
          <w:rFonts w:ascii="Arial" w:hAnsi="Arial" w:cs="Arial"/>
          <w:sz w:val="22"/>
          <w:szCs w:val="22"/>
        </w:rPr>
        <w:t xml:space="preserve">  in vista dell’impegno della Rappresentativa regionale </w:t>
      </w:r>
      <w:r w:rsidR="002646E2">
        <w:rPr>
          <w:rFonts w:ascii="Arial" w:hAnsi="Arial" w:cs="Arial"/>
          <w:sz w:val="22"/>
          <w:szCs w:val="22"/>
        </w:rPr>
        <w:t xml:space="preserve">Allievi/e </w:t>
      </w:r>
      <w:proofErr w:type="spellStart"/>
      <w:r w:rsidR="002646E2">
        <w:rPr>
          <w:rFonts w:ascii="Arial" w:hAnsi="Arial" w:cs="Arial"/>
          <w:sz w:val="22"/>
          <w:szCs w:val="22"/>
        </w:rPr>
        <w:t>e</w:t>
      </w:r>
      <w:proofErr w:type="spellEnd"/>
      <w:r w:rsidR="002646E2">
        <w:rPr>
          <w:rFonts w:ascii="Arial" w:hAnsi="Arial" w:cs="Arial"/>
          <w:sz w:val="22"/>
          <w:szCs w:val="22"/>
        </w:rPr>
        <w:t xml:space="preserve"> Junior m/f </w:t>
      </w:r>
      <w:r w:rsidRPr="009D3585">
        <w:rPr>
          <w:rFonts w:ascii="Arial" w:hAnsi="Arial" w:cs="Arial"/>
          <w:sz w:val="22"/>
          <w:szCs w:val="22"/>
        </w:rPr>
        <w:t xml:space="preserve"> prevista  a </w:t>
      </w:r>
      <w:r w:rsidR="002646E2">
        <w:rPr>
          <w:rFonts w:ascii="Arial" w:hAnsi="Arial" w:cs="Arial"/>
          <w:b/>
          <w:sz w:val="22"/>
          <w:szCs w:val="22"/>
        </w:rPr>
        <w:t>Modena</w:t>
      </w:r>
      <w:r w:rsidRPr="009D3585">
        <w:rPr>
          <w:rFonts w:ascii="Arial" w:hAnsi="Arial" w:cs="Arial"/>
          <w:b/>
          <w:sz w:val="22"/>
          <w:szCs w:val="22"/>
        </w:rPr>
        <w:t xml:space="preserve"> (</w:t>
      </w:r>
      <w:r w:rsidR="002646E2">
        <w:rPr>
          <w:rFonts w:ascii="Arial" w:hAnsi="Arial" w:cs="Arial"/>
          <w:b/>
          <w:sz w:val="22"/>
          <w:szCs w:val="22"/>
        </w:rPr>
        <w:t>MO</w:t>
      </w:r>
      <w:r w:rsidRPr="009D3585">
        <w:rPr>
          <w:rFonts w:ascii="Arial" w:hAnsi="Arial" w:cs="Arial"/>
          <w:b/>
          <w:sz w:val="22"/>
          <w:szCs w:val="22"/>
        </w:rPr>
        <w:t xml:space="preserve">) </w:t>
      </w:r>
      <w:r w:rsidRPr="002D3DBC">
        <w:rPr>
          <w:rFonts w:ascii="Arial" w:hAnsi="Arial" w:cs="Arial"/>
          <w:sz w:val="22"/>
          <w:szCs w:val="22"/>
        </w:rPr>
        <w:t>in occasione del</w:t>
      </w:r>
      <w:r w:rsidR="002D3DBC" w:rsidRPr="002D3DBC">
        <w:rPr>
          <w:rFonts w:ascii="Arial" w:hAnsi="Arial" w:cs="Arial"/>
          <w:sz w:val="22"/>
          <w:szCs w:val="22"/>
        </w:rPr>
        <w:t>l’incontro per rappresentative regionali indoor</w:t>
      </w:r>
      <w:r w:rsidRPr="009D3585">
        <w:rPr>
          <w:rFonts w:ascii="Arial" w:hAnsi="Arial" w:cs="Arial"/>
          <w:b/>
          <w:sz w:val="22"/>
          <w:szCs w:val="22"/>
        </w:rPr>
        <w:t xml:space="preserve"> </w:t>
      </w:r>
      <w:r w:rsidRPr="009D3585">
        <w:rPr>
          <w:rFonts w:ascii="Arial" w:hAnsi="Arial" w:cs="Arial"/>
          <w:b/>
          <w:bCs/>
          <w:sz w:val="22"/>
          <w:szCs w:val="22"/>
        </w:rPr>
        <w:t xml:space="preserve">il giorno </w:t>
      </w:r>
      <w:r w:rsidR="00794590">
        <w:rPr>
          <w:rFonts w:ascii="Arial" w:hAnsi="Arial" w:cs="Arial"/>
          <w:b/>
          <w:bCs/>
          <w:sz w:val="22"/>
          <w:szCs w:val="22"/>
        </w:rPr>
        <w:t>28</w:t>
      </w:r>
      <w:r w:rsidRPr="009D3585">
        <w:rPr>
          <w:rFonts w:ascii="Arial" w:hAnsi="Arial" w:cs="Arial"/>
          <w:b/>
          <w:bCs/>
          <w:sz w:val="22"/>
          <w:szCs w:val="22"/>
        </w:rPr>
        <w:t xml:space="preserve"> </w:t>
      </w:r>
      <w:r w:rsidR="00794590">
        <w:rPr>
          <w:rFonts w:ascii="Arial" w:hAnsi="Arial" w:cs="Arial"/>
          <w:b/>
          <w:bCs/>
          <w:sz w:val="22"/>
          <w:szCs w:val="22"/>
        </w:rPr>
        <w:t>febbraio</w:t>
      </w:r>
      <w:r w:rsidRPr="009D3585">
        <w:rPr>
          <w:rFonts w:ascii="Arial" w:hAnsi="Arial" w:cs="Arial"/>
          <w:b/>
          <w:bCs/>
          <w:sz w:val="22"/>
          <w:szCs w:val="22"/>
        </w:rPr>
        <w:t xml:space="preserve"> 201</w:t>
      </w:r>
      <w:r w:rsidR="00794590">
        <w:rPr>
          <w:rFonts w:ascii="Arial" w:hAnsi="Arial" w:cs="Arial"/>
          <w:b/>
          <w:bCs/>
          <w:sz w:val="22"/>
          <w:szCs w:val="22"/>
        </w:rPr>
        <w:t>6</w:t>
      </w:r>
      <w:r w:rsidR="002D3DBC">
        <w:rPr>
          <w:rFonts w:ascii="Arial" w:hAnsi="Arial" w:cs="Arial"/>
          <w:sz w:val="22"/>
          <w:szCs w:val="22"/>
        </w:rPr>
        <w:t xml:space="preserve"> con</w:t>
      </w:r>
      <w:r w:rsidRPr="009D3585">
        <w:rPr>
          <w:rFonts w:ascii="Arial" w:hAnsi="Arial" w:cs="Arial"/>
          <w:sz w:val="22"/>
          <w:szCs w:val="22"/>
        </w:rPr>
        <w:t xml:space="preserve"> preghiera ai Presidenti delle società in indirizzo di comunicare ai propri atleti la convocazione</w:t>
      </w:r>
      <w:r w:rsidR="00635774">
        <w:rPr>
          <w:rFonts w:ascii="Arial" w:hAnsi="Arial" w:cs="Arial"/>
          <w:sz w:val="22"/>
          <w:szCs w:val="22"/>
        </w:rPr>
        <w:t>.</w:t>
      </w:r>
      <w:r w:rsidRPr="009D3585">
        <w:rPr>
          <w:rFonts w:ascii="Arial" w:hAnsi="Arial" w:cs="Arial"/>
          <w:sz w:val="22"/>
          <w:szCs w:val="22"/>
        </w:rPr>
        <w:t xml:space="preserve"> </w:t>
      </w:r>
    </w:p>
    <w:p w:rsidR="00635774" w:rsidRPr="009D3585" w:rsidRDefault="00635774" w:rsidP="009D358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9D3585" w:rsidRDefault="009D3585" w:rsidP="002D4982">
      <w:pPr>
        <w:jc w:val="both"/>
        <w:rPr>
          <w:rFonts w:ascii="Arial" w:hAnsi="Arial" w:cs="Arial"/>
        </w:rPr>
      </w:pPr>
      <w:r w:rsidRPr="009D3585">
        <w:rPr>
          <w:rFonts w:ascii="Arial" w:hAnsi="Arial" w:cs="Arial"/>
        </w:rPr>
        <w:t xml:space="preserve">     Si prega altresì di comunicare al fiduciario tecnico regionale Sig. Emidio Orfanelli tel. </w:t>
      </w:r>
      <w:r w:rsidRPr="009D3585">
        <w:rPr>
          <w:rFonts w:ascii="Arial" w:hAnsi="Arial" w:cs="Arial"/>
          <w:b/>
        </w:rPr>
        <w:t>329 3682081</w:t>
      </w:r>
      <w:r w:rsidRPr="009D3585">
        <w:rPr>
          <w:rFonts w:ascii="Arial" w:hAnsi="Arial" w:cs="Arial"/>
        </w:rPr>
        <w:t xml:space="preserve"> la partecipazione o meno, degli atleti convocati, </w:t>
      </w:r>
      <w:r w:rsidRPr="009D3585">
        <w:rPr>
          <w:rFonts w:ascii="Arial" w:hAnsi="Arial" w:cs="Arial"/>
          <w:b/>
          <w:bCs/>
        </w:rPr>
        <w:t xml:space="preserve">entro </w:t>
      </w:r>
      <w:r w:rsidR="000D66DD">
        <w:rPr>
          <w:rFonts w:ascii="Arial" w:hAnsi="Arial" w:cs="Arial"/>
          <w:b/>
          <w:bCs/>
        </w:rPr>
        <w:t>il 20</w:t>
      </w:r>
      <w:r w:rsidRPr="009D3585">
        <w:rPr>
          <w:rFonts w:ascii="Arial" w:hAnsi="Arial" w:cs="Arial"/>
          <w:b/>
          <w:bCs/>
        </w:rPr>
        <w:t xml:space="preserve"> </w:t>
      </w:r>
      <w:r w:rsidR="000D66DD">
        <w:rPr>
          <w:rFonts w:ascii="Arial" w:hAnsi="Arial" w:cs="Arial"/>
          <w:b/>
          <w:bCs/>
        </w:rPr>
        <w:t>febbraio</w:t>
      </w:r>
      <w:r w:rsidRPr="009D3585">
        <w:rPr>
          <w:rFonts w:ascii="Arial" w:hAnsi="Arial" w:cs="Arial"/>
          <w:b/>
          <w:bCs/>
        </w:rPr>
        <w:t xml:space="preserve"> p.v.</w:t>
      </w:r>
      <w:r w:rsidRPr="009D3585">
        <w:rPr>
          <w:rFonts w:ascii="Arial" w:hAnsi="Arial" w:cs="Arial"/>
        </w:rPr>
        <w:t>, per poter eff</w:t>
      </w:r>
      <w:r w:rsidR="006F3C25">
        <w:rPr>
          <w:rFonts w:ascii="Arial" w:hAnsi="Arial" w:cs="Arial"/>
        </w:rPr>
        <w:t xml:space="preserve">ettuare eventuali variazioni. </w:t>
      </w:r>
    </w:p>
    <w:p w:rsidR="002D4982" w:rsidRPr="00E36A1B" w:rsidRDefault="002D4982" w:rsidP="002D4982">
      <w:pPr>
        <w:ind w:firstLine="284"/>
        <w:jc w:val="both"/>
        <w:rPr>
          <w:rFonts w:ascii="Arial" w:hAnsi="Arial" w:cs="Arial"/>
          <w:b/>
        </w:rPr>
      </w:pPr>
      <w:r w:rsidRPr="00E36A1B">
        <w:rPr>
          <w:rFonts w:ascii="Arial" w:hAnsi="Arial" w:cs="Arial"/>
          <w:b/>
        </w:rPr>
        <w:t xml:space="preserve">Ritrovo previsto presso </w:t>
      </w:r>
      <w:r w:rsidRPr="00E36A1B">
        <w:rPr>
          <w:rFonts w:ascii="Arial" w:hAnsi="Arial" w:cs="Arial"/>
          <w:b/>
          <w:bCs/>
          <w:u w:val="single"/>
        </w:rPr>
        <w:t xml:space="preserve">l'impianto indoor </w:t>
      </w:r>
      <w:r w:rsidR="00AF3279">
        <w:rPr>
          <w:rFonts w:ascii="Arial" w:hAnsi="Arial" w:cs="Arial"/>
          <w:b/>
          <w:bCs/>
          <w:u w:val="single"/>
        </w:rPr>
        <w:t xml:space="preserve"> </w:t>
      </w:r>
      <w:r w:rsidRPr="00E36A1B">
        <w:rPr>
          <w:rFonts w:ascii="Arial" w:hAnsi="Arial" w:cs="Arial"/>
          <w:b/>
          <w:bCs/>
          <w:u w:val="single"/>
        </w:rPr>
        <w:t>di</w:t>
      </w:r>
      <w:r w:rsidR="004A150D">
        <w:rPr>
          <w:rFonts w:ascii="Arial" w:hAnsi="Arial" w:cs="Arial"/>
          <w:b/>
          <w:bCs/>
          <w:u w:val="single"/>
        </w:rPr>
        <w:t xml:space="preserve"> </w:t>
      </w:r>
      <w:r w:rsidRPr="00E36A1B">
        <w:rPr>
          <w:rFonts w:ascii="Arial" w:hAnsi="Arial" w:cs="Arial"/>
          <w:b/>
          <w:bCs/>
          <w:u w:val="single"/>
        </w:rPr>
        <w:t xml:space="preserve"> Modena</w:t>
      </w:r>
      <w:r w:rsidR="00A7238F" w:rsidRPr="00A7238F">
        <w:rPr>
          <w:rFonts w:ascii="Arial" w:hAnsi="Arial" w:cs="Arial"/>
          <w:b/>
          <w:bCs/>
        </w:rPr>
        <w:t xml:space="preserve"> </w:t>
      </w:r>
      <w:r w:rsidRPr="00E36A1B">
        <w:rPr>
          <w:rFonts w:ascii="Arial" w:hAnsi="Arial" w:cs="Arial"/>
          <w:b/>
        </w:rPr>
        <w:t>P</w:t>
      </w:r>
      <w:r w:rsidR="00FC7DBE">
        <w:rPr>
          <w:rFonts w:ascii="Arial" w:hAnsi="Arial" w:cs="Arial"/>
          <w:b/>
        </w:rPr>
        <w:t>alestra</w:t>
      </w:r>
      <w:r w:rsidRPr="00E36A1B">
        <w:rPr>
          <w:rFonts w:ascii="Arial" w:hAnsi="Arial" w:cs="Arial"/>
          <w:b/>
        </w:rPr>
        <w:t xml:space="preserve"> I</w:t>
      </w:r>
      <w:r w:rsidR="00FC7DBE">
        <w:rPr>
          <w:rFonts w:ascii="Arial" w:hAnsi="Arial" w:cs="Arial"/>
          <w:b/>
        </w:rPr>
        <w:t>ndoor</w:t>
      </w:r>
      <w:r w:rsidRPr="00E36A1B">
        <w:rPr>
          <w:rFonts w:ascii="Arial" w:hAnsi="Arial" w:cs="Arial"/>
          <w:b/>
        </w:rPr>
        <w:t xml:space="preserve"> – </w:t>
      </w:r>
      <w:r w:rsidR="00FC7DBE">
        <w:rPr>
          <w:rFonts w:ascii="Arial" w:hAnsi="Arial" w:cs="Arial"/>
          <w:b/>
        </w:rPr>
        <w:t>via</w:t>
      </w:r>
      <w:r w:rsidRPr="00E36A1B">
        <w:rPr>
          <w:rFonts w:ascii="Arial" w:hAnsi="Arial" w:cs="Arial"/>
          <w:b/>
        </w:rPr>
        <w:t xml:space="preserve"> A</w:t>
      </w:r>
      <w:r w:rsidR="00FC7DBE">
        <w:rPr>
          <w:rFonts w:ascii="Arial" w:hAnsi="Arial" w:cs="Arial"/>
          <w:b/>
        </w:rPr>
        <w:t>lfonso</w:t>
      </w:r>
      <w:r w:rsidRPr="00E36A1B">
        <w:rPr>
          <w:rFonts w:ascii="Arial" w:hAnsi="Arial" w:cs="Arial"/>
          <w:b/>
        </w:rPr>
        <w:t xml:space="preserve"> P</w:t>
      </w:r>
      <w:r w:rsidR="00FC7DBE">
        <w:rPr>
          <w:rFonts w:ascii="Arial" w:hAnsi="Arial" w:cs="Arial"/>
          <w:b/>
        </w:rPr>
        <w:t>iazza</w:t>
      </w:r>
      <w:r w:rsidRPr="00E36A1B">
        <w:rPr>
          <w:rFonts w:ascii="Arial" w:hAnsi="Arial" w:cs="Arial"/>
          <w:b/>
        </w:rPr>
        <w:t xml:space="preserve"> </w:t>
      </w:r>
      <w:r w:rsidR="00FC7DBE">
        <w:rPr>
          <w:rFonts w:ascii="Arial" w:hAnsi="Arial" w:cs="Arial"/>
          <w:b/>
        </w:rPr>
        <w:t xml:space="preserve">nr. </w:t>
      </w:r>
      <w:r w:rsidRPr="00E36A1B">
        <w:rPr>
          <w:rFonts w:ascii="Arial" w:hAnsi="Arial" w:cs="Arial"/>
          <w:b/>
        </w:rPr>
        <w:t>70 per il giorno 28 febbraio ore 10.</w:t>
      </w:r>
      <w:r w:rsidR="00B461A1">
        <w:rPr>
          <w:rFonts w:ascii="Arial" w:hAnsi="Arial" w:cs="Arial"/>
          <w:b/>
        </w:rPr>
        <w:t>3</w:t>
      </w:r>
      <w:bookmarkStart w:id="1" w:name="_GoBack"/>
      <w:bookmarkEnd w:id="1"/>
      <w:r w:rsidRPr="00E36A1B">
        <w:rPr>
          <w:rFonts w:ascii="Arial" w:hAnsi="Arial" w:cs="Arial"/>
          <w:b/>
        </w:rPr>
        <w:t>0</w:t>
      </w:r>
      <w:r w:rsidR="00E36A1B" w:rsidRPr="00E36A1B">
        <w:rPr>
          <w:rFonts w:ascii="Arial" w:hAnsi="Arial" w:cs="Arial"/>
          <w:b/>
        </w:rPr>
        <w:t>.</w:t>
      </w:r>
    </w:p>
    <w:p w:rsidR="00695C8D" w:rsidRPr="00695C8D" w:rsidRDefault="00695C8D" w:rsidP="00695C8D">
      <w:pPr>
        <w:jc w:val="both"/>
        <w:rPr>
          <w:rFonts w:ascii="Arial" w:hAnsi="Arial" w:cs="Arial"/>
        </w:rPr>
      </w:pPr>
      <w:r>
        <w:rPr>
          <w:rFonts w:ascii="Book Antiqua" w:hAnsi="Book Antiqua"/>
        </w:rPr>
        <w:t xml:space="preserve">    </w:t>
      </w:r>
      <w:r w:rsidRPr="00695C8D">
        <w:rPr>
          <w:rFonts w:ascii="Arial" w:hAnsi="Arial" w:cs="Arial"/>
        </w:rPr>
        <w:t xml:space="preserve">Gli atleti convocati dovranno essere muniti di tessera </w:t>
      </w:r>
      <w:proofErr w:type="spellStart"/>
      <w:r w:rsidRPr="00695C8D">
        <w:rPr>
          <w:rFonts w:ascii="Arial" w:hAnsi="Arial" w:cs="Arial"/>
        </w:rPr>
        <w:t>Fidal</w:t>
      </w:r>
      <w:proofErr w:type="spellEnd"/>
      <w:r w:rsidRPr="00695C8D">
        <w:rPr>
          <w:rFonts w:ascii="Arial" w:hAnsi="Arial" w:cs="Arial"/>
        </w:rPr>
        <w:t xml:space="preserve"> oppure di un valido documento di riconoscimento e, per chi ne è in possesso, del materiale di rappresentanza.</w:t>
      </w:r>
    </w:p>
    <w:p w:rsidR="00EA36A2" w:rsidRPr="00784FAD" w:rsidRDefault="00695C8D" w:rsidP="00EA36A2">
      <w:pPr>
        <w:jc w:val="both"/>
        <w:rPr>
          <w:rFonts w:ascii="Arial" w:hAnsi="Arial" w:cs="Arial"/>
        </w:rPr>
      </w:pPr>
      <w:r>
        <w:rPr>
          <w:rFonts w:ascii="Book Antiqua" w:hAnsi="Book Antiqua"/>
        </w:rPr>
        <w:t xml:space="preserve">  </w:t>
      </w:r>
      <w:r w:rsidR="00A05960">
        <w:rPr>
          <w:rFonts w:ascii="Arial" w:hAnsi="Arial" w:cs="Arial"/>
        </w:rPr>
        <w:t xml:space="preserve">Verrà offerto dall’organizzazione il ristoro all’interno dell’impianto con prodotti tipici modenesi dalle ore 11.00 sino al termine della manifestazione. </w:t>
      </w:r>
    </w:p>
    <w:p w:rsidR="009D3585" w:rsidRPr="00784FAD" w:rsidRDefault="00214A9D" w:rsidP="00214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Responsabile rappresentativa</w:t>
      </w:r>
      <w:r w:rsidR="00EA36A2" w:rsidRPr="00784FAD">
        <w:rPr>
          <w:rFonts w:ascii="Arial" w:hAnsi="Arial" w:cs="Arial"/>
        </w:rPr>
        <w:t>:</w:t>
      </w:r>
      <w:r w:rsidR="00CC03CF">
        <w:rPr>
          <w:rFonts w:ascii="Arial" w:hAnsi="Arial" w:cs="Arial"/>
        </w:rPr>
        <w:t xml:space="preserve"> Sig. </w:t>
      </w:r>
      <w:r w:rsidR="00784FAD">
        <w:rPr>
          <w:rFonts w:ascii="Arial" w:hAnsi="Arial" w:cs="Arial"/>
        </w:rPr>
        <w:t>Stefano FRECCERO</w:t>
      </w:r>
      <w:r w:rsidR="00EA36A2" w:rsidRPr="00784FAD">
        <w:rPr>
          <w:rFonts w:ascii="Arial" w:hAnsi="Arial" w:cs="Arial"/>
        </w:rPr>
        <w:t xml:space="preserve">      </w:t>
      </w:r>
    </w:p>
    <w:p w:rsidR="00EA36A2" w:rsidRPr="00784FAD" w:rsidRDefault="00EA36A2" w:rsidP="00EA36A2">
      <w:pPr>
        <w:jc w:val="both"/>
        <w:rPr>
          <w:rFonts w:ascii="Arial" w:hAnsi="Arial" w:cs="Arial"/>
        </w:rPr>
      </w:pPr>
      <w:r w:rsidRPr="00784FAD">
        <w:rPr>
          <w:rFonts w:ascii="Arial" w:hAnsi="Arial" w:cs="Arial"/>
        </w:rPr>
        <w:t>Nel complimentarci per la convocazione dei vostri atleti vi porgiamo cordiali saluti.</w:t>
      </w:r>
    </w:p>
    <w:p w:rsidR="00EA36A2" w:rsidRPr="00784FAD" w:rsidRDefault="00EA36A2" w:rsidP="00EA36A2">
      <w:pPr>
        <w:jc w:val="both"/>
        <w:rPr>
          <w:rFonts w:ascii="Arial" w:hAnsi="Arial" w:cs="Arial"/>
        </w:rPr>
      </w:pPr>
    </w:p>
    <w:p w:rsidR="00EA36A2" w:rsidRPr="00784FAD" w:rsidRDefault="00EA36A2" w:rsidP="00EA36A2">
      <w:pPr>
        <w:jc w:val="both"/>
        <w:rPr>
          <w:rFonts w:ascii="Arial" w:hAnsi="Arial" w:cs="Arial"/>
        </w:rPr>
      </w:pPr>
      <w:r w:rsidRPr="00784FAD">
        <w:rPr>
          <w:rFonts w:ascii="Arial" w:hAnsi="Arial" w:cs="Arial"/>
        </w:rPr>
        <w:t>Il Fiduciario tecnico regionale                                                                    Il Presidente del Comitato</w:t>
      </w:r>
    </w:p>
    <w:p w:rsidR="00EA36A2" w:rsidRPr="00784FAD" w:rsidRDefault="00EA36A2" w:rsidP="00EA36A2">
      <w:pPr>
        <w:jc w:val="both"/>
        <w:rPr>
          <w:rFonts w:ascii="Arial" w:hAnsi="Arial" w:cs="Arial"/>
        </w:rPr>
      </w:pPr>
      <w:r w:rsidRPr="00784FAD">
        <w:rPr>
          <w:rFonts w:ascii="Arial" w:hAnsi="Arial" w:cs="Arial"/>
        </w:rPr>
        <w:t xml:space="preserve">    Sig.  </w:t>
      </w:r>
      <w:r w:rsidRPr="00784FAD">
        <w:rPr>
          <w:rFonts w:ascii="Arial" w:hAnsi="Arial" w:cs="Arial"/>
          <w:i/>
        </w:rPr>
        <w:t xml:space="preserve">Emidio Orfanelli                                                                                  </w:t>
      </w:r>
      <w:r w:rsidRPr="00784FAD">
        <w:rPr>
          <w:rFonts w:ascii="Arial" w:hAnsi="Arial" w:cs="Arial"/>
        </w:rPr>
        <w:t xml:space="preserve">dott. </w:t>
      </w:r>
      <w:r w:rsidRPr="00784FAD">
        <w:rPr>
          <w:rFonts w:ascii="Arial" w:hAnsi="Arial" w:cs="Arial"/>
          <w:i/>
        </w:rPr>
        <w:t xml:space="preserve">Bruno </w:t>
      </w:r>
      <w:proofErr w:type="spellStart"/>
      <w:r w:rsidRPr="00784FAD">
        <w:rPr>
          <w:rFonts w:ascii="Arial" w:hAnsi="Arial" w:cs="Arial"/>
          <w:i/>
        </w:rPr>
        <w:t>Michieli</w:t>
      </w:r>
      <w:proofErr w:type="spellEnd"/>
    </w:p>
    <w:p w:rsidR="00EA36A2" w:rsidRPr="00784FAD" w:rsidRDefault="00EA36A2" w:rsidP="00EA36A2">
      <w:pPr>
        <w:jc w:val="center"/>
        <w:rPr>
          <w:rFonts w:ascii="Arial" w:hAnsi="Arial" w:cs="Arial"/>
        </w:rPr>
      </w:pPr>
    </w:p>
    <w:p w:rsidR="00EA36A2" w:rsidRDefault="00EA36A2" w:rsidP="00EA36A2">
      <w:pPr>
        <w:rPr>
          <w:rFonts w:ascii="Arial Black" w:hAnsi="Arial Black" w:cs="Arial"/>
          <w:sz w:val="44"/>
        </w:rPr>
      </w:pPr>
    </w:p>
    <w:p w:rsidR="002D4982" w:rsidRDefault="002D4982" w:rsidP="00EA36A2">
      <w:pPr>
        <w:rPr>
          <w:rFonts w:ascii="Arial Black" w:hAnsi="Arial Black" w:cs="Arial"/>
          <w:sz w:val="44"/>
        </w:rPr>
      </w:pPr>
    </w:p>
    <w:p w:rsidR="002D4982" w:rsidRDefault="002D4982" w:rsidP="00EA36A2">
      <w:pPr>
        <w:rPr>
          <w:rFonts w:ascii="Arial Black" w:hAnsi="Arial Black" w:cs="Arial"/>
          <w:sz w:val="44"/>
        </w:rPr>
      </w:pPr>
    </w:p>
    <w:p w:rsidR="002D4982" w:rsidRDefault="002D4982" w:rsidP="00EA36A2">
      <w:pPr>
        <w:rPr>
          <w:rFonts w:ascii="Arial Black" w:hAnsi="Arial Black" w:cs="Arial"/>
          <w:sz w:val="44"/>
        </w:rPr>
      </w:pPr>
    </w:p>
    <w:p w:rsidR="002D4982" w:rsidRDefault="002D4982" w:rsidP="00EA36A2">
      <w:pPr>
        <w:rPr>
          <w:rFonts w:ascii="Arial Black" w:hAnsi="Arial Black" w:cs="Arial"/>
          <w:sz w:val="44"/>
        </w:rPr>
      </w:pPr>
    </w:p>
    <w:p w:rsidR="00EA36A2" w:rsidRPr="001B748C" w:rsidRDefault="00EA36A2" w:rsidP="00EA36A2">
      <w:pPr>
        <w:rPr>
          <w:rFonts w:ascii="Book Antiqua" w:hAnsi="Book Antiqua" w:cs="Arial"/>
          <w:sz w:val="20"/>
          <w:szCs w:val="20"/>
        </w:rPr>
      </w:pPr>
      <w:r w:rsidRPr="001B748C">
        <w:rPr>
          <w:rFonts w:ascii="Arial Black" w:hAnsi="Arial Black" w:cs="Arial"/>
          <w:sz w:val="20"/>
          <w:szCs w:val="20"/>
        </w:rPr>
        <w:lastRenderedPageBreak/>
        <w:t>FIDAL</w:t>
      </w:r>
      <w:r w:rsidRPr="001B748C">
        <w:rPr>
          <w:rFonts w:ascii="Book Antiqua" w:hAnsi="Book Antiqua" w:cs="Arial"/>
          <w:sz w:val="20"/>
          <w:szCs w:val="20"/>
        </w:rPr>
        <w:t xml:space="preserve">        </w:t>
      </w:r>
      <w:r w:rsidRPr="001B748C">
        <w:rPr>
          <w:rFonts w:ascii="Book Antiqua" w:eastAsiaTheme="minorEastAsia" w:hAnsi="Book Antiqua" w:cs="Arial"/>
          <w:sz w:val="20"/>
          <w:szCs w:val="20"/>
        </w:rPr>
        <w:object w:dxaOrig="1095" w:dyaOrig="900">
          <v:shape id="_x0000_i1026" type="#_x0000_t75" style="width:54.8pt;height:45.4pt" o:ole="" fillcolor="window">
            <v:imagedata r:id="rId5" o:title=""/>
          </v:shape>
          <o:OLEObject Type="Embed" ProgID="Word.Picture.8" ShapeID="_x0000_i1026" DrawAspect="Content" ObjectID="_1517206410" r:id="rId7"/>
        </w:object>
      </w:r>
    </w:p>
    <w:p w:rsidR="00EA36A2" w:rsidRPr="001B748C" w:rsidRDefault="00EA36A2" w:rsidP="00EA36A2">
      <w:pPr>
        <w:rPr>
          <w:rFonts w:ascii="Arial Black" w:hAnsi="Arial Black" w:cs="Calibri"/>
          <w:sz w:val="20"/>
          <w:szCs w:val="20"/>
        </w:rPr>
      </w:pPr>
      <w:r w:rsidRPr="001B748C">
        <w:rPr>
          <w:rFonts w:ascii="Arial Black" w:hAnsi="Arial Black"/>
          <w:sz w:val="20"/>
          <w:szCs w:val="20"/>
        </w:rPr>
        <w:t>COMITATO REGIONALE LIGURIA</w:t>
      </w:r>
    </w:p>
    <w:p w:rsidR="00EA36A2" w:rsidRPr="001B748C" w:rsidRDefault="00EA36A2" w:rsidP="00EA36A2">
      <w:pPr>
        <w:pStyle w:val="Titolo8"/>
        <w:rPr>
          <w:rFonts w:ascii="Arial Black" w:hAnsi="Arial Black"/>
        </w:rPr>
      </w:pPr>
      <w:r w:rsidRPr="001B748C">
        <w:rPr>
          <w:rFonts w:ascii="Arial Black" w:hAnsi="Arial Black"/>
        </w:rPr>
        <w:t>AREA TECNICA</w:t>
      </w:r>
    </w:p>
    <w:p w:rsidR="00EA36A2" w:rsidRPr="00972060" w:rsidRDefault="00EA36A2" w:rsidP="00EA36A2">
      <w:pPr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968"/>
        <w:gridCol w:w="461"/>
        <w:gridCol w:w="2950"/>
        <w:gridCol w:w="1411"/>
      </w:tblGrid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60 mt Allievi</w:t>
            </w:r>
          </w:p>
        </w:tc>
        <w:tc>
          <w:tcPr>
            <w:tcW w:w="2968" w:type="dxa"/>
          </w:tcPr>
          <w:p w:rsidR="00D5767C" w:rsidRPr="00972060" w:rsidRDefault="00811DAF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BURLANDO Riccardo</w:t>
            </w:r>
          </w:p>
        </w:tc>
        <w:tc>
          <w:tcPr>
            <w:tcW w:w="461" w:type="dxa"/>
          </w:tcPr>
          <w:p w:rsidR="00D5767C" w:rsidRPr="00972060" w:rsidRDefault="00811DAF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D5767C" w:rsidRPr="00972060" w:rsidRDefault="00811DAF" w:rsidP="00811DAF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D5767C" w:rsidRPr="00972060" w:rsidRDefault="00811DAF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PRIONE Lorenzo</w:t>
            </w:r>
          </w:p>
        </w:tc>
        <w:tc>
          <w:tcPr>
            <w:tcW w:w="461" w:type="dxa"/>
          </w:tcPr>
          <w:p w:rsidR="00D5767C" w:rsidRPr="00972060" w:rsidRDefault="00A2373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50" w:type="dxa"/>
          </w:tcPr>
          <w:p w:rsidR="00D5767C" w:rsidRPr="00972060" w:rsidRDefault="00811D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C81" w:rsidRPr="00972060" w:rsidTr="002E7B56">
        <w:tc>
          <w:tcPr>
            <w:tcW w:w="1838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60 mt Allieve</w:t>
            </w:r>
          </w:p>
        </w:tc>
        <w:tc>
          <w:tcPr>
            <w:tcW w:w="2968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VATTERONI Alessia</w:t>
            </w:r>
          </w:p>
        </w:tc>
        <w:tc>
          <w:tcPr>
            <w:tcW w:w="461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50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D5767C" w:rsidRPr="00972060" w:rsidRDefault="00D5767C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MALASPINA Dennis</w:t>
            </w:r>
          </w:p>
        </w:tc>
        <w:tc>
          <w:tcPr>
            <w:tcW w:w="461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D5767C" w:rsidRPr="00972060" w:rsidRDefault="00C06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60 mt Junior M</w:t>
            </w:r>
          </w:p>
        </w:tc>
        <w:tc>
          <w:tcPr>
            <w:tcW w:w="2968" w:type="dxa"/>
          </w:tcPr>
          <w:p w:rsidR="00D5767C" w:rsidRPr="00972060" w:rsidRDefault="004B34D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SGROI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Nikolas</w:t>
            </w:r>
            <w:proofErr w:type="spellEnd"/>
          </w:p>
        </w:tc>
        <w:tc>
          <w:tcPr>
            <w:tcW w:w="461" w:type="dxa"/>
          </w:tcPr>
          <w:p w:rsidR="00D5767C" w:rsidRPr="00972060" w:rsidRDefault="004B34D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D5767C" w:rsidRPr="00972060" w:rsidRDefault="004B34D0" w:rsidP="00D57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D5767C" w:rsidRPr="00972060" w:rsidRDefault="009337A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NIGRO Giorgio</w:t>
            </w:r>
          </w:p>
        </w:tc>
        <w:tc>
          <w:tcPr>
            <w:tcW w:w="461" w:type="dxa"/>
          </w:tcPr>
          <w:p w:rsidR="00D5767C" w:rsidRPr="00972060" w:rsidRDefault="009337A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D5767C" w:rsidRPr="00972060" w:rsidRDefault="009337A0" w:rsidP="00EB1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60 mt Junior F</w:t>
            </w:r>
          </w:p>
        </w:tc>
        <w:tc>
          <w:tcPr>
            <w:tcW w:w="2968" w:type="dxa"/>
          </w:tcPr>
          <w:p w:rsidR="00D5767C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ARENA Elena</w:t>
            </w:r>
          </w:p>
        </w:tc>
        <w:tc>
          <w:tcPr>
            <w:tcW w:w="461" w:type="dxa"/>
          </w:tcPr>
          <w:p w:rsidR="00D5767C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D5767C" w:rsidRPr="00972060" w:rsidRDefault="00913652" w:rsidP="00D57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9D7185" w:rsidRPr="00972060" w:rsidRDefault="009D7185" w:rsidP="009D7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D5767C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LUGLI Elisa</w:t>
            </w:r>
          </w:p>
        </w:tc>
        <w:tc>
          <w:tcPr>
            <w:tcW w:w="461" w:type="dxa"/>
          </w:tcPr>
          <w:p w:rsidR="00D5767C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50" w:type="dxa"/>
          </w:tcPr>
          <w:p w:rsidR="00D5767C" w:rsidRPr="00972060" w:rsidRDefault="00913652" w:rsidP="00D57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1411" w:type="dxa"/>
          </w:tcPr>
          <w:p w:rsidR="00D5767C" w:rsidRPr="00972060" w:rsidRDefault="00D5767C" w:rsidP="00C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C" w:rsidRPr="00972060" w:rsidTr="002E7B56">
        <w:tc>
          <w:tcPr>
            <w:tcW w:w="1838" w:type="dxa"/>
          </w:tcPr>
          <w:p w:rsidR="00D5767C" w:rsidRPr="00972060" w:rsidRDefault="00D91197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60 mt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Allievi</w:t>
            </w:r>
          </w:p>
        </w:tc>
        <w:tc>
          <w:tcPr>
            <w:tcW w:w="2968" w:type="dxa"/>
          </w:tcPr>
          <w:p w:rsidR="00D5767C" w:rsidRPr="00972060" w:rsidRDefault="00A2373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FIORI Nicolo Antonio</w:t>
            </w:r>
          </w:p>
        </w:tc>
        <w:tc>
          <w:tcPr>
            <w:tcW w:w="461" w:type="dxa"/>
          </w:tcPr>
          <w:p w:rsidR="00D5767C" w:rsidRPr="00972060" w:rsidRDefault="00DB3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D5767C" w:rsidRPr="00972060" w:rsidRDefault="00A23732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U.S. Maurina Olio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1411" w:type="dxa"/>
          </w:tcPr>
          <w:p w:rsidR="00D5767C" w:rsidRPr="00972060" w:rsidRDefault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277" w:rsidRPr="00972060" w:rsidTr="002E7B56">
        <w:tc>
          <w:tcPr>
            <w:tcW w:w="1838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3F4277" w:rsidRPr="00972060" w:rsidRDefault="00A2373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ANGIOLINI Tommaso</w:t>
            </w:r>
          </w:p>
        </w:tc>
        <w:tc>
          <w:tcPr>
            <w:tcW w:w="461" w:type="dxa"/>
          </w:tcPr>
          <w:p w:rsidR="003F4277" w:rsidRPr="00972060" w:rsidRDefault="00DB3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50" w:type="dxa"/>
          </w:tcPr>
          <w:p w:rsidR="003F4277" w:rsidRPr="00972060" w:rsidRDefault="00A23732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C81" w:rsidRPr="00972060" w:rsidTr="002E7B56">
        <w:tc>
          <w:tcPr>
            <w:tcW w:w="1838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675C81" w:rsidRPr="00972060" w:rsidRDefault="00675C81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675C81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277" w:rsidRPr="00972060" w:rsidTr="002E7B56">
        <w:tc>
          <w:tcPr>
            <w:tcW w:w="1838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Allieve</w:t>
            </w:r>
          </w:p>
        </w:tc>
        <w:tc>
          <w:tcPr>
            <w:tcW w:w="2968" w:type="dxa"/>
          </w:tcPr>
          <w:p w:rsidR="003F4277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FERRO Francesca</w:t>
            </w:r>
          </w:p>
        </w:tc>
        <w:tc>
          <w:tcPr>
            <w:tcW w:w="461" w:type="dxa"/>
          </w:tcPr>
          <w:p w:rsidR="003F4277" w:rsidRPr="00972060" w:rsidRDefault="00675C81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3F4277" w:rsidRPr="00972060" w:rsidRDefault="00675C81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277" w:rsidRPr="00972060" w:rsidTr="002E7B56">
        <w:tc>
          <w:tcPr>
            <w:tcW w:w="1838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3F4277" w:rsidRPr="00972060" w:rsidRDefault="003F4277" w:rsidP="00FD4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3F4277" w:rsidRPr="00972060" w:rsidRDefault="003F4277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3F4277" w:rsidRPr="00972060" w:rsidRDefault="003F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B6" w:rsidRPr="00972060" w:rsidTr="002E7B56">
        <w:tc>
          <w:tcPr>
            <w:tcW w:w="1838" w:type="dxa"/>
          </w:tcPr>
          <w:p w:rsidR="00514FB6" w:rsidRPr="00972060" w:rsidRDefault="00514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514FB6" w:rsidRPr="00972060" w:rsidRDefault="00514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514FB6" w:rsidRPr="00972060" w:rsidRDefault="00514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514FB6" w:rsidRPr="00972060" w:rsidRDefault="00514FB6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514FB6" w:rsidRPr="00972060" w:rsidRDefault="00514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57707B" w:rsidP="0057707B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Junior M</w:t>
            </w:r>
          </w:p>
        </w:tc>
        <w:tc>
          <w:tcPr>
            <w:tcW w:w="2968" w:type="dxa"/>
          </w:tcPr>
          <w:p w:rsidR="00EE080B" w:rsidRPr="00972060" w:rsidRDefault="002E7B56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FURLANETTO Marino</w:t>
            </w:r>
          </w:p>
        </w:tc>
        <w:tc>
          <w:tcPr>
            <w:tcW w:w="461" w:type="dxa"/>
          </w:tcPr>
          <w:p w:rsidR="00EE080B" w:rsidRPr="00972060" w:rsidRDefault="00577FE3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EE080B" w:rsidRPr="00972060" w:rsidRDefault="00437FF4" w:rsidP="00437FF4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07B" w:rsidRPr="00972060" w:rsidTr="002E7B56">
        <w:tc>
          <w:tcPr>
            <w:tcW w:w="1838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57707B" w:rsidRPr="00972060" w:rsidRDefault="002E7B56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PATTERSON CAMPBEL E.</w:t>
            </w:r>
          </w:p>
        </w:tc>
        <w:tc>
          <w:tcPr>
            <w:tcW w:w="461" w:type="dxa"/>
          </w:tcPr>
          <w:p w:rsidR="0057707B" w:rsidRPr="00972060" w:rsidRDefault="00577FE3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57707B" w:rsidRPr="00972060" w:rsidRDefault="000A3EFD" w:rsidP="000A3EFD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A.S. Atletica Sarzana</w:t>
            </w:r>
          </w:p>
        </w:tc>
        <w:tc>
          <w:tcPr>
            <w:tcW w:w="1411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07B" w:rsidRPr="00972060" w:rsidTr="002E7B56">
        <w:tc>
          <w:tcPr>
            <w:tcW w:w="1838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57707B" w:rsidRPr="00972060" w:rsidRDefault="0057707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57707B" w:rsidRPr="00972060" w:rsidRDefault="00577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Junior F</w:t>
            </w:r>
          </w:p>
        </w:tc>
        <w:tc>
          <w:tcPr>
            <w:tcW w:w="2968" w:type="dxa"/>
          </w:tcPr>
          <w:p w:rsidR="00AA2658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SCHWARZ Carla Maria</w:t>
            </w:r>
          </w:p>
        </w:tc>
        <w:tc>
          <w:tcPr>
            <w:tcW w:w="461" w:type="dxa"/>
          </w:tcPr>
          <w:p w:rsidR="00AA2658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50" w:type="dxa"/>
          </w:tcPr>
          <w:p w:rsidR="00AA2658" w:rsidRPr="00972060" w:rsidRDefault="00913652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AA2658" w:rsidRPr="00972060" w:rsidRDefault="0091365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TOSCANO Marta</w:t>
            </w:r>
          </w:p>
        </w:tc>
        <w:tc>
          <w:tcPr>
            <w:tcW w:w="461" w:type="dxa"/>
          </w:tcPr>
          <w:p w:rsidR="00AA2658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50" w:type="dxa"/>
          </w:tcPr>
          <w:p w:rsidR="00AA2658" w:rsidRPr="00972060" w:rsidRDefault="00913652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U.S. Maurina Olio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574" w:rsidRPr="00972060" w:rsidTr="002E7B56">
        <w:tc>
          <w:tcPr>
            <w:tcW w:w="1838" w:type="dxa"/>
          </w:tcPr>
          <w:p w:rsidR="00993574" w:rsidRPr="00972060" w:rsidRDefault="00993574" w:rsidP="00993574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Alto Allieve</w:t>
            </w:r>
          </w:p>
        </w:tc>
        <w:tc>
          <w:tcPr>
            <w:tcW w:w="2968" w:type="dxa"/>
          </w:tcPr>
          <w:p w:rsidR="00993574" w:rsidRPr="00972060" w:rsidRDefault="00993574" w:rsidP="00993574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ZAPPA Giulia</w:t>
            </w:r>
          </w:p>
        </w:tc>
        <w:tc>
          <w:tcPr>
            <w:tcW w:w="461" w:type="dxa"/>
          </w:tcPr>
          <w:p w:rsidR="00993574" w:rsidRPr="00972060" w:rsidRDefault="00CD4645" w:rsidP="0099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993574" w:rsidRPr="00972060" w:rsidRDefault="00993574" w:rsidP="00993574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A.S. Foce Sanremo</w:t>
            </w:r>
          </w:p>
        </w:tc>
        <w:tc>
          <w:tcPr>
            <w:tcW w:w="1411" w:type="dxa"/>
          </w:tcPr>
          <w:p w:rsidR="00993574" w:rsidRPr="00972060" w:rsidRDefault="00993574" w:rsidP="00993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Alto Junior F</w:t>
            </w:r>
          </w:p>
        </w:tc>
        <w:tc>
          <w:tcPr>
            <w:tcW w:w="2968" w:type="dxa"/>
          </w:tcPr>
          <w:p w:rsidR="00AA2658" w:rsidRPr="00972060" w:rsidRDefault="00913652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GAIAUDI Alice</w:t>
            </w:r>
          </w:p>
        </w:tc>
        <w:tc>
          <w:tcPr>
            <w:tcW w:w="461" w:type="dxa"/>
          </w:tcPr>
          <w:p w:rsidR="00AA2658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50" w:type="dxa"/>
          </w:tcPr>
          <w:p w:rsidR="00AA2658" w:rsidRPr="00972060" w:rsidRDefault="00A24589" w:rsidP="00D5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Atletica </w:t>
            </w:r>
            <w:r w:rsidR="00913652" w:rsidRPr="00972060">
              <w:rPr>
                <w:rFonts w:ascii="Arial" w:hAnsi="Arial" w:cs="Arial"/>
                <w:sz w:val="20"/>
                <w:szCs w:val="20"/>
              </w:rPr>
              <w:t>Arcobaleno Savona</w:t>
            </w:r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EB030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Asta Allievi</w:t>
            </w:r>
          </w:p>
        </w:tc>
        <w:tc>
          <w:tcPr>
            <w:tcW w:w="2968" w:type="dxa"/>
          </w:tcPr>
          <w:p w:rsidR="00AA2658" w:rsidRPr="00972060" w:rsidRDefault="00D86CCE" w:rsidP="00AA2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</w:t>
            </w:r>
          </w:p>
        </w:tc>
        <w:tc>
          <w:tcPr>
            <w:tcW w:w="46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AA2658" w:rsidRPr="00972060" w:rsidRDefault="00AA2658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Asta Junior M</w:t>
            </w:r>
          </w:p>
        </w:tc>
        <w:tc>
          <w:tcPr>
            <w:tcW w:w="2968" w:type="dxa"/>
          </w:tcPr>
          <w:p w:rsidR="00AA2658" w:rsidRPr="00972060" w:rsidRDefault="00862725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SCANNAVINO Marco</w:t>
            </w:r>
          </w:p>
        </w:tc>
        <w:tc>
          <w:tcPr>
            <w:tcW w:w="461" w:type="dxa"/>
          </w:tcPr>
          <w:p w:rsidR="00AA2658" w:rsidRPr="00972060" w:rsidRDefault="00862725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AA2658" w:rsidRPr="00972060" w:rsidRDefault="00862725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658" w:rsidRPr="00972060" w:rsidTr="002E7B56">
        <w:tc>
          <w:tcPr>
            <w:tcW w:w="1838" w:type="dxa"/>
          </w:tcPr>
          <w:p w:rsidR="00AA2658" w:rsidRPr="00972060" w:rsidRDefault="00EB030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Lungo Allievi</w:t>
            </w:r>
          </w:p>
        </w:tc>
        <w:tc>
          <w:tcPr>
            <w:tcW w:w="2968" w:type="dxa"/>
          </w:tcPr>
          <w:p w:rsidR="00AA2658" w:rsidRPr="00972060" w:rsidRDefault="00D946DF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GAMBINI Lorenzo</w:t>
            </w:r>
          </w:p>
        </w:tc>
        <w:tc>
          <w:tcPr>
            <w:tcW w:w="461" w:type="dxa"/>
          </w:tcPr>
          <w:p w:rsidR="00AA2658" w:rsidRPr="00972060" w:rsidRDefault="00D946DF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99 </w:t>
            </w:r>
          </w:p>
        </w:tc>
        <w:tc>
          <w:tcPr>
            <w:tcW w:w="2950" w:type="dxa"/>
          </w:tcPr>
          <w:p w:rsidR="00AA2658" w:rsidRPr="00972060" w:rsidRDefault="00D946DF" w:rsidP="00D94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</w:t>
            </w:r>
            <w:r w:rsidR="004B34D0" w:rsidRPr="00972060">
              <w:rPr>
                <w:rFonts w:ascii="Arial" w:hAnsi="Arial" w:cs="Arial"/>
                <w:sz w:val="20"/>
                <w:szCs w:val="20"/>
              </w:rPr>
              <w:t>ispezia</w:t>
            </w:r>
            <w:proofErr w:type="spellEnd"/>
          </w:p>
        </w:tc>
        <w:tc>
          <w:tcPr>
            <w:tcW w:w="1411" w:type="dxa"/>
          </w:tcPr>
          <w:p w:rsidR="00AA2658" w:rsidRPr="00972060" w:rsidRDefault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94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308" w:rsidRPr="00972060" w:rsidTr="002E7B56">
        <w:tc>
          <w:tcPr>
            <w:tcW w:w="1838" w:type="dxa"/>
          </w:tcPr>
          <w:p w:rsidR="00EB0308" w:rsidRPr="00972060" w:rsidRDefault="00EB030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Lungo Allieve</w:t>
            </w:r>
          </w:p>
        </w:tc>
        <w:tc>
          <w:tcPr>
            <w:tcW w:w="2968" w:type="dxa"/>
          </w:tcPr>
          <w:p w:rsidR="00EB0308" w:rsidRPr="00972060" w:rsidRDefault="00FD494C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MOLINARI Margherita</w:t>
            </w:r>
          </w:p>
        </w:tc>
        <w:tc>
          <w:tcPr>
            <w:tcW w:w="461" w:type="dxa"/>
          </w:tcPr>
          <w:p w:rsidR="00EB0308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50" w:type="dxa"/>
          </w:tcPr>
          <w:p w:rsidR="00EB0308" w:rsidRPr="00972060" w:rsidRDefault="00676FF1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EB0308" w:rsidRPr="00972060" w:rsidRDefault="00EB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982" w:rsidRPr="00972060" w:rsidTr="002E7B56">
        <w:tc>
          <w:tcPr>
            <w:tcW w:w="1838" w:type="dxa"/>
          </w:tcPr>
          <w:p w:rsidR="002D4982" w:rsidRPr="00972060" w:rsidRDefault="002D4982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Lungo Junior M</w:t>
            </w:r>
          </w:p>
        </w:tc>
        <w:tc>
          <w:tcPr>
            <w:tcW w:w="2968" w:type="dxa"/>
          </w:tcPr>
          <w:p w:rsidR="002D4982" w:rsidRPr="00972060" w:rsidRDefault="002D4982" w:rsidP="00BB7A33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MELCHIORRE Andrea</w:t>
            </w:r>
          </w:p>
        </w:tc>
        <w:tc>
          <w:tcPr>
            <w:tcW w:w="461" w:type="dxa"/>
          </w:tcPr>
          <w:p w:rsidR="002D4982" w:rsidRPr="00972060" w:rsidRDefault="002D4982" w:rsidP="00BB7A33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50" w:type="dxa"/>
          </w:tcPr>
          <w:p w:rsidR="002D4982" w:rsidRPr="00972060" w:rsidRDefault="002D4982" w:rsidP="00BB7A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9720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1411" w:type="dxa"/>
          </w:tcPr>
          <w:p w:rsidR="002D4982" w:rsidRPr="00972060" w:rsidRDefault="002D4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94C" w:rsidRPr="00972060" w:rsidTr="002E7B56">
        <w:tc>
          <w:tcPr>
            <w:tcW w:w="1838" w:type="dxa"/>
          </w:tcPr>
          <w:p w:rsidR="00FD494C" w:rsidRPr="00972060" w:rsidRDefault="00FD4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FD494C" w:rsidRPr="00972060" w:rsidRDefault="00FD494C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FD494C" w:rsidRPr="00972060" w:rsidRDefault="00FD4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FD494C" w:rsidRPr="00972060" w:rsidRDefault="00FD494C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FD494C" w:rsidRPr="00972060" w:rsidRDefault="00FD49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696" w:rsidRPr="00972060" w:rsidTr="002E7B56">
        <w:tc>
          <w:tcPr>
            <w:tcW w:w="1838" w:type="dxa"/>
          </w:tcPr>
          <w:p w:rsidR="000A5696" w:rsidRPr="00972060" w:rsidRDefault="000A5696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Lungo Junior F</w:t>
            </w:r>
          </w:p>
        </w:tc>
        <w:tc>
          <w:tcPr>
            <w:tcW w:w="2968" w:type="dxa"/>
          </w:tcPr>
          <w:p w:rsidR="000A5696" w:rsidRPr="00972060" w:rsidRDefault="00913652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GUERRUCCI Sara</w:t>
            </w:r>
          </w:p>
        </w:tc>
        <w:tc>
          <w:tcPr>
            <w:tcW w:w="461" w:type="dxa"/>
          </w:tcPr>
          <w:p w:rsidR="000A5696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0A5696" w:rsidRPr="00972060" w:rsidRDefault="00A83328" w:rsidP="00D5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Atletica </w:t>
            </w:r>
            <w:r w:rsidR="00913652" w:rsidRPr="00972060">
              <w:rPr>
                <w:rFonts w:ascii="Arial" w:hAnsi="Arial" w:cs="Arial"/>
                <w:sz w:val="20"/>
                <w:szCs w:val="20"/>
              </w:rPr>
              <w:t>Arcobaleno</w:t>
            </w:r>
            <w:r>
              <w:rPr>
                <w:rFonts w:ascii="Arial" w:hAnsi="Arial" w:cs="Arial"/>
                <w:sz w:val="20"/>
                <w:szCs w:val="20"/>
              </w:rPr>
              <w:t xml:space="preserve"> Savona</w:t>
            </w:r>
          </w:p>
        </w:tc>
        <w:tc>
          <w:tcPr>
            <w:tcW w:w="1411" w:type="dxa"/>
          </w:tcPr>
          <w:p w:rsidR="000A5696" w:rsidRPr="00972060" w:rsidRDefault="000A5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0B" w:rsidRPr="00972060" w:rsidTr="002E7B56">
        <w:tc>
          <w:tcPr>
            <w:tcW w:w="1838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E080B" w:rsidRPr="00972060" w:rsidRDefault="00EE080B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EE080B" w:rsidRPr="00972060" w:rsidRDefault="00EE080B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E080B" w:rsidRPr="00972060" w:rsidRDefault="00EE0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40" w:rsidRPr="00972060" w:rsidTr="002E7B56">
        <w:tc>
          <w:tcPr>
            <w:tcW w:w="1838" w:type="dxa"/>
          </w:tcPr>
          <w:p w:rsidR="00BC4240" w:rsidRPr="00972060" w:rsidRDefault="00BC424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Martello Allievi</w:t>
            </w:r>
          </w:p>
        </w:tc>
        <w:tc>
          <w:tcPr>
            <w:tcW w:w="2968" w:type="dxa"/>
          </w:tcPr>
          <w:p w:rsidR="00BC4240" w:rsidRPr="00972060" w:rsidRDefault="00913652" w:rsidP="00AA2658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MANTOVANI Mirko</w:t>
            </w:r>
          </w:p>
        </w:tc>
        <w:tc>
          <w:tcPr>
            <w:tcW w:w="461" w:type="dxa"/>
          </w:tcPr>
          <w:p w:rsidR="00BC4240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50" w:type="dxa"/>
          </w:tcPr>
          <w:p w:rsidR="00BC4240" w:rsidRPr="00972060" w:rsidRDefault="00913652" w:rsidP="00D5767C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 xml:space="preserve">U.S. Maurina Olio </w:t>
            </w:r>
            <w:proofErr w:type="spellStart"/>
            <w:r w:rsidRPr="00972060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1411" w:type="dxa"/>
          </w:tcPr>
          <w:p w:rsidR="00BC4240" w:rsidRPr="00972060" w:rsidRDefault="00BC4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696" w:rsidRPr="00972060" w:rsidTr="002E7B56">
        <w:tc>
          <w:tcPr>
            <w:tcW w:w="1838" w:type="dxa"/>
          </w:tcPr>
          <w:p w:rsidR="000A5696" w:rsidRPr="00972060" w:rsidRDefault="000A5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0A5696" w:rsidRPr="00972060" w:rsidRDefault="000A5696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0A5696" w:rsidRPr="00972060" w:rsidRDefault="000A5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0A5696" w:rsidRPr="00972060" w:rsidRDefault="000A5696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0A5696" w:rsidRPr="00972060" w:rsidRDefault="000A5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40" w:rsidRPr="00972060" w:rsidTr="002E7B56">
        <w:tc>
          <w:tcPr>
            <w:tcW w:w="1838" w:type="dxa"/>
          </w:tcPr>
          <w:p w:rsidR="00BC4240" w:rsidRPr="00972060" w:rsidRDefault="00BC4240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Martello Junior M</w:t>
            </w:r>
          </w:p>
        </w:tc>
        <w:tc>
          <w:tcPr>
            <w:tcW w:w="2968" w:type="dxa"/>
          </w:tcPr>
          <w:p w:rsidR="00BC4240" w:rsidRPr="00972060" w:rsidRDefault="00CD4645" w:rsidP="00AA2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LANFRIT Pietro</w:t>
            </w:r>
          </w:p>
        </w:tc>
        <w:tc>
          <w:tcPr>
            <w:tcW w:w="461" w:type="dxa"/>
          </w:tcPr>
          <w:p w:rsidR="00BC4240" w:rsidRPr="00972060" w:rsidRDefault="00CD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50" w:type="dxa"/>
          </w:tcPr>
          <w:p w:rsidR="00BC4240" w:rsidRPr="00972060" w:rsidRDefault="00CD4645" w:rsidP="00D576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1411" w:type="dxa"/>
          </w:tcPr>
          <w:p w:rsidR="00BC4240" w:rsidRPr="00972060" w:rsidRDefault="00BC4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2A" w:rsidRPr="00972060" w:rsidTr="002E7B56">
        <w:tc>
          <w:tcPr>
            <w:tcW w:w="1838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8A242A" w:rsidRPr="00972060" w:rsidRDefault="008A242A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8A242A" w:rsidRPr="00972060" w:rsidRDefault="008A242A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2A" w:rsidRPr="00972060" w:rsidTr="002E7B56">
        <w:tc>
          <w:tcPr>
            <w:tcW w:w="1838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Martello Allieve</w:t>
            </w:r>
          </w:p>
        </w:tc>
        <w:tc>
          <w:tcPr>
            <w:tcW w:w="2968" w:type="dxa"/>
          </w:tcPr>
          <w:p w:rsidR="008A242A" w:rsidRPr="00972060" w:rsidRDefault="00CD4645" w:rsidP="00AA2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NNANG MBA Crescenzia</w:t>
            </w:r>
          </w:p>
        </w:tc>
        <w:tc>
          <w:tcPr>
            <w:tcW w:w="461" w:type="dxa"/>
          </w:tcPr>
          <w:p w:rsidR="008A242A" w:rsidRPr="00972060" w:rsidRDefault="00936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50" w:type="dxa"/>
          </w:tcPr>
          <w:p w:rsidR="008A242A" w:rsidRPr="00972060" w:rsidRDefault="00CD4645" w:rsidP="00D5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141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2A" w:rsidRPr="00972060" w:rsidTr="002E7B56">
        <w:tc>
          <w:tcPr>
            <w:tcW w:w="1838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8A242A" w:rsidRPr="00972060" w:rsidRDefault="008A242A" w:rsidP="00AA2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8A242A" w:rsidRPr="00972060" w:rsidRDefault="008A242A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2A" w:rsidRPr="00972060" w:rsidTr="002E7B56">
        <w:tc>
          <w:tcPr>
            <w:tcW w:w="1838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  <w:r w:rsidRPr="00972060">
              <w:rPr>
                <w:rFonts w:ascii="Arial" w:hAnsi="Arial" w:cs="Arial"/>
                <w:sz w:val="20"/>
                <w:szCs w:val="20"/>
              </w:rPr>
              <w:t>Martello Junior F</w:t>
            </w:r>
          </w:p>
        </w:tc>
        <w:tc>
          <w:tcPr>
            <w:tcW w:w="2968" w:type="dxa"/>
          </w:tcPr>
          <w:p w:rsidR="008A242A" w:rsidRPr="00972060" w:rsidRDefault="00D86CCE" w:rsidP="00AA2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</w:p>
        </w:tc>
        <w:tc>
          <w:tcPr>
            <w:tcW w:w="46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</w:tcPr>
          <w:p w:rsidR="008A242A" w:rsidRPr="00972060" w:rsidRDefault="008A242A" w:rsidP="00D5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8A242A" w:rsidRPr="00972060" w:rsidRDefault="008A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67C" w:rsidRDefault="00D5767C">
      <w:pPr>
        <w:rPr>
          <w:rFonts w:ascii="Arial" w:hAnsi="Arial" w:cs="Arial"/>
        </w:rPr>
      </w:pPr>
    </w:p>
    <w:p w:rsidR="00D946DF" w:rsidRDefault="00D946DF">
      <w:pPr>
        <w:rPr>
          <w:rFonts w:ascii="Arial" w:hAnsi="Arial" w:cs="Arial"/>
        </w:rPr>
      </w:pPr>
    </w:p>
    <w:p w:rsidR="00D946DF" w:rsidRDefault="00D946DF">
      <w:pPr>
        <w:rPr>
          <w:rFonts w:ascii="Arial" w:hAnsi="Arial" w:cs="Arial"/>
        </w:rPr>
      </w:pPr>
    </w:p>
    <w:p w:rsidR="001701C9" w:rsidRPr="00A34633" w:rsidRDefault="001701C9" w:rsidP="001701C9">
      <w:pPr>
        <w:ind w:left="420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A34633">
        <w:rPr>
          <w:rFonts w:ascii="Tahoma" w:hAnsi="Tahoma" w:cs="Tahoma"/>
          <w:b/>
          <w:sz w:val="36"/>
          <w:szCs w:val="36"/>
          <w:u w:val="single"/>
        </w:rPr>
        <w:lastRenderedPageBreak/>
        <w:t>PROGRAMMA ORARIO</w:t>
      </w:r>
    </w:p>
    <w:p w:rsidR="001701C9" w:rsidRDefault="001701C9" w:rsidP="001701C9">
      <w:pPr>
        <w:ind w:left="42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1800"/>
        <w:gridCol w:w="3651"/>
      </w:tblGrid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i/>
                <w:iCs/>
                <w:sz w:val="36"/>
                <w:szCs w:val="32"/>
              </w:rPr>
            </w:pPr>
            <w:r w:rsidRPr="00FC3513">
              <w:rPr>
                <w:b/>
                <w:i/>
                <w:iCs/>
                <w:sz w:val="36"/>
                <w:szCs w:val="32"/>
              </w:rPr>
              <w:t>MASCHI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i/>
                <w:iCs/>
                <w:sz w:val="36"/>
                <w:szCs w:val="32"/>
              </w:rPr>
            </w:pPr>
            <w:r w:rsidRPr="00FC3513">
              <w:rPr>
                <w:b/>
                <w:bCs/>
                <w:i/>
                <w:iCs/>
                <w:sz w:val="36"/>
                <w:szCs w:val="32"/>
              </w:rPr>
              <w:t>ORARIO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i/>
                <w:iCs/>
                <w:sz w:val="36"/>
                <w:szCs w:val="32"/>
              </w:rPr>
            </w:pPr>
            <w:r w:rsidRPr="00FC3513">
              <w:rPr>
                <w:b/>
                <w:i/>
                <w:iCs/>
                <w:sz w:val="36"/>
                <w:szCs w:val="32"/>
              </w:rPr>
              <w:t>FEMMINE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ALTO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HS batterie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Martello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HS batterie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PIANI batterie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PIANI batterie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12.45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13.00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HS finali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HS finali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13.15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13.25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616091">
            <w:pPr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PIANI finali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right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Martello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13.</w:t>
            </w:r>
            <w:r>
              <w:rPr>
                <w:b/>
                <w:bCs/>
                <w:sz w:val="36"/>
                <w:szCs w:val="32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right"/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60 PIANI finali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13.35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right"/>
              <w:rPr>
                <w:sz w:val="36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14.15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LUNGO</w:t>
            </w: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right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14.</w:t>
            </w:r>
            <w:r>
              <w:rPr>
                <w:sz w:val="36"/>
                <w:szCs w:val="32"/>
              </w:rPr>
              <w:t xml:space="preserve"> </w:t>
            </w:r>
            <w:r w:rsidRPr="00FC3513">
              <w:rPr>
                <w:b/>
                <w:bCs/>
                <w:sz w:val="36"/>
                <w:szCs w:val="32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rPr>
                <w:sz w:val="36"/>
                <w:szCs w:val="32"/>
              </w:rPr>
            </w:pPr>
          </w:p>
        </w:tc>
      </w:tr>
      <w:tr w:rsidR="001701C9" w:rsidRPr="00FC3513" w:rsidTr="00616091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right"/>
              <w:rPr>
                <w:sz w:val="36"/>
                <w:szCs w:val="32"/>
              </w:rPr>
            </w:pPr>
            <w:r w:rsidRPr="00FC3513">
              <w:rPr>
                <w:sz w:val="36"/>
                <w:szCs w:val="32"/>
              </w:rPr>
              <w:t>LUNGO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jc w:val="center"/>
              <w:rPr>
                <w:b/>
                <w:bCs/>
                <w:sz w:val="36"/>
                <w:szCs w:val="32"/>
              </w:rPr>
            </w:pPr>
            <w:r w:rsidRPr="00FC3513">
              <w:rPr>
                <w:b/>
                <w:bCs/>
                <w:sz w:val="36"/>
                <w:szCs w:val="32"/>
              </w:rPr>
              <w:t>15.15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9" w:rsidRPr="00FC3513" w:rsidRDefault="001701C9" w:rsidP="001701C9">
            <w:pPr>
              <w:rPr>
                <w:sz w:val="36"/>
                <w:szCs w:val="32"/>
              </w:rPr>
            </w:pPr>
          </w:p>
        </w:tc>
      </w:tr>
    </w:tbl>
    <w:p w:rsidR="001701C9" w:rsidRPr="00FC3513" w:rsidRDefault="001701C9" w:rsidP="001701C9"/>
    <w:p w:rsidR="001701C9" w:rsidRPr="00FC3513" w:rsidRDefault="001701C9" w:rsidP="001701C9">
      <w:pPr>
        <w:ind w:left="420"/>
        <w:jc w:val="both"/>
        <w:rPr>
          <w:rFonts w:ascii="Tahoma" w:hAnsi="Tahoma" w:cs="Tahoma"/>
          <w:b/>
          <w:bCs/>
          <w:u w:val="single"/>
        </w:rPr>
      </w:pPr>
      <w:r w:rsidRPr="00FC3513">
        <w:rPr>
          <w:rFonts w:ascii="Tahoma" w:hAnsi="Tahoma" w:cs="Tahoma"/>
          <w:b/>
          <w:bCs/>
          <w:u w:val="single"/>
        </w:rPr>
        <w:t>Come raggiungere l'impianto indoor di Modena:</w:t>
      </w:r>
    </w:p>
    <w:p w:rsidR="001701C9" w:rsidRPr="00FC3513" w:rsidRDefault="001701C9" w:rsidP="001701C9">
      <w:pPr>
        <w:pStyle w:val="Rientrocorpodeltesto"/>
        <w:rPr>
          <w:b/>
        </w:rPr>
      </w:pPr>
      <w:r w:rsidRPr="00FC3513">
        <w:rPr>
          <w:b/>
        </w:rPr>
        <w:t>PALESTRA INDOOR – VIA ALFONSO PIAZZA 70</w:t>
      </w:r>
    </w:p>
    <w:p w:rsidR="001701C9" w:rsidRPr="00FC3513" w:rsidRDefault="001701C9" w:rsidP="001701C9">
      <w:pPr>
        <w:pStyle w:val="Rientrocorpodeltesto"/>
      </w:pPr>
      <w:r w:rsidRPr="00FC3513">
        <w:t xml:space="preserve">Uscita Autostrada Modena Nord. Tenere la destra seguendo le indicazioni prima per "centro/Sassuolo/Reggio Emilia" poi per "Modena Ovest" fino ad immettersi sulla via Emilia; proseguire verso il centro per circa 3,5  km. Giunti al cavalca-ferrovia, dalla cui sommità è visibile l'impianto sulla destra, una volta disceso svoltare a destra per viale Autodromo; la prima laterale a destra è via Alfonso Piazza, sede dell'impianto.  </w:t>
      </w:r>
    </w:p>
    <w:sectPr w:rsidR="001701C9" w:rsidRPr="00FC3513" w:rsidSect="00784FA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6"/>
    <w:rsid w:val="00013081"/>
    <w:rsid w:val="000347BE"/>
    <w:rsid w:val="000A3EFD"/>
    <w:rsid w:val="000A5696"/>
    <w:rsid w:val="000D66DD"/>
    <w:rsid w:val="001701C9"/>
    <w:rsid w:val="001B748C"/>
    <w:rsid w:val="001E04FB"/>
    <w:rsid w:val="001E649E"/>
    <w:rsid w:val="00203FED"/>
    <w:rsid w:val="00214A9D"/>
    <w:rsid w:val="002461B4"/>
    <w:rsid w:val="002646E2"/>
    <w:rsid w:val="002C06A8"/>
    <w:rsid w:val="002D3DBC"/>
    <w:rsid w:val="002D4982"/>
    <w:rsid w:val="002E7B56"/>
    <w:rsid w:val="00320158"/>
    <w:rsid w:val="00336EF7"/>
    <w:rsid w:val="003648B4"/>
    <w:rsid w:val="003C401E"/>
    <w:rsid w:val="003F4277"/>
    <w:rsid w:val="00433481"/>
    <w:rsid w:val="00436B45"/>
    <w:rsid w:val="00437FF4"/>
    <w:rsid w:val="00486439"/>
    <w:rsid w:val="004A150D"/>
    <w:rsid w:val="004B34D0"/>
    <w:rsid w:val="004F14E8"/>
    <w:rsid w:val="005059CF"/>
    <w:rsid w:val="00514FB6"/>
    <w:rsid w:val="0057707B"/>
    <w:rsid w:val="00577FE3"/>
    <w:rsid w:val="005853BB"/>
    <w:rsid w:val="005924A2"/>
    <w:rsid w:val="005C46CF"/>
    <w:rsid w:val="006215FC"/>
    <w:rsid w:val="00635774"/>
    <w:rsid w:val="0064295B"/>
    <w:rsid w:val="00675C81"/>
    <w:rsid w:val="00676FF1"/>
    <w:rsid w:val="00695C8D"/>
    <w:rsid w:val="006F3C25"/>
    <w:rsid w:val="006F5FA1"/>
    <w:rsid w:val="007374E6"/>
    <w:rsid w:val="0078068C"/>
    <w:rsid w:val="00784FAD"/>
    <w:rsid w:val="00794590"/>
    <w:rsid w:val="007972FA"/>
    <w:rsid w:val="00811DAF"/>
    <w:rsid w:val="00861CA2"/>
    <w:rsid w:val="00862725"/>
    <w:rsid w:val="008943E1"/>
    <w:rsid w:val="008A242A"/>
    <w:rsid w:val="008A7C4A"/>
    <w:rsid w:val="008B4136"/>
    <w:rsid w:val="00913652"/>
    <w:rsid w:val="009337A0"/>
    <w:rsid w:val="00936154"/>
    <w:rsid w:val="00972060"/>
    <w:rsid w:val="00993574"/>
    <w:rsid w:val="009B4F8A"/>
    <w:rsid w:val="009D3585"/>
    <w:rsid w:val="009D7185"/>
    <w:rsid w:val="00A00B2D"/>
    <w:rsid w:val="00A05960"/>
    <w:rsid w:val="00A23732"/>
    <w:rsid w:val="00A24589"/>
    <w:rsid w:val="00A658CA"/>
    <w:rsid w:val="00A7238F"/>
    <w:rsid w:val="00A808FF"/>
    <w:rsid w:val="00A83328"/>
    <w:rsid w:val="00AA2658"/>
    <w:rsid w:val="00AC6827"/>
    <w:rsid w:val="00AF3279"/>
    <w:rsid w:val="00B461A1"/>
    <w:rsid w:val="00B948CC"/>
    <w:rsid w:val="00BB7D17"/>
    <w:rsid w:val="00BC4240"/>
    <w:rsid w:val="00C06AF2"/>
    <w:rsid w:val="00C335BD"/>
    <w:rsid w:val="00C67BCF"/>
    <w:rsid w:val="00CA7504"/>
    <w:rsid w:val="00CC03CF"/>
    <w:rsid w:val="00CD4645"/>
    <w:rsid w:val="00CE4EB0"/>
    <w:rsid w:val="00D35592"/>
    <w:rsid w:val="00D5767C"/>
    <w:rsid w:val="00D86CCE"/>
    <w:rsid w:val="00D91197"/>
    <w:rsid w:val="00D9186C"/>
    <w:rsid w:val="00D946DF"/>
    <w:rsid w:val="00DB3BBB"/>
    <w:rsid w:val="00E250D4"/>
    <w:rsid w:val="00E36A1B"/>
    <w:rsid w:val="00EA36A2"/>
    <w:rsid w:val="00EB0308"/>
    <w:rsid w:val="00EB1E9C"/>
    <w:rsid w:val="00EC1EAA"/>
    <w:rsid w:val="00ED3183"/>
    <w:rsid w:val="00EE080B"/>
    <w:rsid w:val="00F45442"/>
    <w:rsid w:val="00F464C8"/>
    <w:rsid w:val="00F5280A"/>
    <w:rsid w:val="00F74390"/>
    <w:rsid w:val="00FA154C"/>
    <w:rsid w:val="00FB0688"/>
    <w:rsid w:val="00FC7DBE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3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3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3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3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36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A36A2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semiHidden/>
    <w:rsid w:val="00EA36A2"/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6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6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6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36A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testo">
    <w:name w:val="Body Text"/>
    <w:basedOn w:val="Normale"/>
    <w:link w:val="CorpotestoCarattere"/>
    <w:rsid w:val="00EA36A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36A2"/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styleId="Collegamentoipertestuale">
    <w:name w:val="Hyperlink"/>
    <w:rsid w:val="00EA36A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701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01C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701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01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3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3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3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3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36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A36A2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semiHidden/>
    <w:rsid w:val="00EA36A2"/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6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6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6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36A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testo">
    <w:name w:val="Body Text"/>
    <w:basedOn w:val="Normale"/>
    <w:link w:val="CorpotestoCarattere"/>
    <w:rsid w:val="00EA36A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36A2"/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styleId="Collegamentoipertestuale">
    <w:name w:val="Hyperlink"/>
    <w:rsid w:val="00EA36A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701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01C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701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01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Orfanelli Emidio - MAR.A</cp:lastModifiedBy>
  <cp:revision>10</cp:revision>
  <cp:lastPrinted>2016-02-16T10:23:00Z</cp:lastPrinted>
  <dcterms:created xsi:type="dcterms:W3CDTF">2016-02-16T10:21:00Z</dcterms:created>
  <dcterms:modified xsi:type="dcterms:W3CDTF">2016-02-17T08:27:00Z</dcterms:modified>
</cp:coreProperties>
</file>